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关于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拟接收</w:t>
      </w:r>
      <w:r>
        <w:rPr>
          <w:rFonts w:hint="eastAsia" w:ascii="黑体" w:eastAsia="黑体"/>
          <w:b/>
          <w:sz w:val="32"/>
          <w:szCs w:val="32"/>
        </w:rPr>
        <w:t>张森等同志为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预备党员</w:t>
      </w:r>
      <w:r>
        <w:rPr>
          <w:rFonts w:hint="eastAsia" w:ascii="黑体" w:eastAsia="黑体"/>
          <w:b/>
          <w:sz w:val="32"/>
          <w:szCs w:val="32"/>
        </w:rPr>
        <w:t>的公示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经支部委员会研究，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拟接收</w:t>
      </w:r>
      <w:r>
        <w:rPr>
          <w:rFonts w:hint="eastAsia" w:ascii="仿宋_GB2312" w:hAnsi="仿宋_GB2312" w:eastAsia="仿宋_GB2312" w:cs="仿宋_GB2312"/>
          <w:bCs/>
          <w:sz w:val="24"/>
        </w:rPr>
        <w:t>张森等同志为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预备党员</w:t>
      </w:r>
      <w:r>
        <w:rPr>
          <w:rFonts w:hint="eastAsia" w:ascii="仿宋_GB2312" w:hAnsi="仿宋_GB2312" w:eastAsia="仿宋_GB2312" w:cs="仿宋_GB2312"/>
          <w:bCs/>
          <w:sz w:val="24"/>
        </w:rPr>
        <w:t>。根据发展党员工作有关要求，现将其有关情况公示如下：</w:t>
      </w:r>
    </w:p>
    <w:tbl>
      <w:tblPr>
        <w:tblStyle w:val="2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30"/>
        <w:gridCol w:w="489"/>
        <w:gridCol w:w="1238"/>
        <w:gridCol w:w="1468"/>
        <w:gridCol w:w="1500"/>
        <w:gridCol w:w="15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姓  名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班级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确定入党积极分子时间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近两学期学业成绩排名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（名次/人数）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近两学期综合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测评排名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0"/>
                <w:szCs w:val="20"/>
              </w:rPr>
              <w:t>（名次/人数）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张森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2021级土木工程2班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团支书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7/25;6/25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7/25;6/25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王潇霏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2022级建筑学2班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学习委员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1/27;2/29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1/27;1/29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魏帅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2021级土木工程1班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班长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5/24;10/24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1/24;3/24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王串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2021级土木工程1班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团支书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2022.04.25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4/24;3/24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2/24;5/24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栾珂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宣传委员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8/28;4/29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1/28;1/29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蔡坤宇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团支书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3/28;10/29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3/28;7/29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张家昊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2021级土木工程2班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原社会实践部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负责人、心桥志愿服务队队长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9/25;4/25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4/25;4/25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李佳豪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2022级工程管理1班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班长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13/42;14/42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4/42;2/42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华明宇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2022级建筑学1班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团支书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2023.03.30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1/23;3/28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1/23;1/28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毛学泽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2021级土木工程2班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学习委员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2022.10.17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10/25;8/25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12/25;8/25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高清琳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2021级建筑学2班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副班长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2022.04.25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4/28；3/29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2/28；4/29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刘若楠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2020级建筑学2班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原学生会文艺部干事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2021.10.09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13/29；2/29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13/29；6/29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汪琛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2020级建筑学1班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团支书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2022.10.17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6/28；3/28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3/28；5/28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李洁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2020级建筑学2班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21"/>
                <w:lang w:val="en-US" w:eastAsia="zh-CN"/>
              </w:rPr>
              <w:t>宣传委员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2021.10.09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2/29；9/29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3/29；9/29</w:t>
            </w:r>
          </w:p>
        </w:tc>
      </w:tr>
    </w:tbl>
    <w:p>
      <w:pPr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公示时间：2024年6月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24"/>
        </w:rPr>
        <w:t>日—6月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4"/>
        </w:rPr>
        <w:t>日。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院级党委监督电话：0536-8785338/5158                   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学校党委组织部监督电话：0536-8785179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对以上同志如有异议，请在公示期内向院级党委或学校党委组织部反映。</w:t>
      </w:r>
    </w:p>
    <w:p>
      <w:pPr>
        <w:spacing w:line="400" w:lineRule="exact"/>
        <w:ind w:left="4408" w:leftChars="1699" w:hanging="840" w:hangingChars="35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中国共产党潍坊学院土木与交通学院委员会</w:t>
      </w:r>
    </w:p>
    <w:p>
      <w:pPr>
        <w:wordWrap w:val="0"/>
        <w:spacing w:line="400" w:lineRule="exact"/>
        <w:jc w:val="righ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 w:val="24"/>
        </w:rPr>
        <w:t>2024年6月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GNiZGZlODdlZDllY2VhMTlhMmQ0ZGFlNGRkNGUifQ=="/>
  </w:docVars>
  <w:rsids>
    <w:rsidRoot w:val="00BB4684"/>
    <w:rsid w:val="00261D9A"/>
    <w:rsid w:val="00441B35"/>
    <w:rsid w:val="00B409B8"/>
    <w:rsid w:val="00BB2B09"/>
    <w:rsid w:val="00BB4684"/>
    <w:rsid w:val="00CC766B"/>
    <w:rsid w:val="00CD4576"/>
    <w:rsid w:val="046E28A0"/>
    <w:rsid w:val="04A53ADE"/>
    <w:rsid w:val="0DF02F5A"/>
    <w:rsid w:val="0E252C04"/>
    <w:rsid w:val="0F3550C8"/>
    <w:rsid w:val="15822B77"/>
    <w:rsid w:val="161F262E"/>
    <w:rsid w:val="2175298C"/>
    <w:rsid w:val="21905973"/>
    <w:rsid w:val="235356C5"/>
    <w:rsid w:val="252D4CC8"/>
    <w:rsid w:val="26C325E0"/>
    <w:rsid w:val="2B5F2CCB"/>
    <w:rsid w:val="31266E02"/>
    <w:rsid w:val="334C43B6"/>
    <w:rsid w:val="38BD41A5"/>
    <w:rsid w:val="3F216F79"/>
    <w:rsid w:val="3F7602DA"/>
    <w:rsid w:val="40157E42"/>
    <w:rsid w:val="406A46F3"/>
    <w:rsid w:val="47B1427E"/>
    <w:rsid w:val="48E62C73"/>
    <w:rsid w:val="4DD9420B"/>
    <w:rsid w:val="5272350A"/>
    <w:rsid w:val="54F621D1"/>
    <w:rsid w:val="5C375427"/>
    <w:rsid w:val="5D8F31C2"/>
    <w:rsid w:val="667C005C"/>
    <w:rsid w:val="67B460C1"/>
    <w:rsid w:val="68F93BE6"/>
    <w:rsid w:val="690153E9"/>
    <w:rsid w:val="71A359F0"/>
    <w:rsid w:val="744B2404"/>
    <w:rsid w:val="77356731"/>
    <w:rsid w:val="795466B2"/>
    <w:rsid w:val="7CEB3991"/>
    <w:rsid w:val="7D9341B1"/>
    <w:rsid w:val="7F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931</Characters>
  <Lines>7</Lines>
  <Paragraphs>2</Paragraphs>
  <TotalTime>24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2024-03-26T07:51:00Z</dcterms:created>
  <dc:creator>Administrator</dc:creator>
  <cp:lastModifiedBy>张梦瑶</cp:lastModifiedBy>
  <cp:lastPrinted>2024-06-17T08:46:00Z</cp:lastPrinted>
  <dcterms:modified xsi:type="dcterms:W3CDTF">2024-06-17T08:48:03Z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61448BC522ED4AC38D06F0DD2794E2BE_12</vt:lpwstr>
  </property>
</Properties>
</file>